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19" w:rsidRDefault="006A0530">
      <w:bookmarkStart w:id="0" w:name="_GoBack"/>
      <w:bookmarkEnd w:id="0"/>
      <w:r>
        <w:br/>
      </w:r>
      <w:r w:rsidR="00F52119">
        <w:t>Name:</w:t>
      </w:r>
      <w:r w:rsidR="00616520">
        <w:t xml:space="preserve"> ..........................................................................................................................</w:t>
      </w:r>
    </w:p>
    <w:p w:rsidR="00F52119" w:rsidRDefault="00F52119"/>
    <w:p w:rsidR="00F52119" w:rsidRDefault="00F52119">
      <w:r>
        <w:t>Address:</w:t>
      </w:r>
      <w:r w:rsidR="00616520">
        <w:t xml:space="preserve"> ........................................................................................................................</w:t>
      </w:r>
      <w:r w:rsidR="00616520">
        <w:br/>
        <w:t>.......................................................................................................................................</w:t>
      </w:r>
      <w:r w:rsidR="00616520">
        <w:br/>
        <w:t>.......................................................................................................................................</w:t>
      </w:r>
    </w:p>
    <w:p w:rsidR="00F52119" w:rsidRDefault="00F52119"/>
    <w:p w:rsidR="00F52119" w:rsidRDefault="00F52119">
      <w:r>
        <w:t>Telephone:</w:t>
      </w:r>
      <w:r w:rsidR="00616520">
        <w:t xml:space="preserve"> .............................................  </w:t>
      </w:r>
      <w:r>
        <w:t>Email:</w:t>
      </w:r>
      <w:r w:rsidR="00616520">
        <w:t>...........................................................</w:t>
      </w:r>
    </w:p>
    <w:p w:rsidR="00F52119" w:rsidRDefault="00F52119"/>
    <w:p w:rsidR="00F52119" w:rsidRDefault="00F52119">
      <w:r>
        <w:t>How did you find out about the auditions?</w:t>
      </w:r>
      <w:r w:rsidR="00725151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119" w:rsidRDefault="00F52119"/>
    <w:p w:rsidR="00725151" w:rsidRDefault="00F52119" w:rsidP="00725151">
      <w:r>
        <w:t>Are you a member of any performing society?</w:t>
      </w:r>
      <w:r w:rsidR="00725151">
        <w:t xml:space="preserve"> If so, which one?</w:t>
      </w:r>
      <w:r w:rsidR="00725151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151" w:rsidRDefault="00725151" w:rsidP="00725151"/>
    <w:p w:rsidR="00F52119" w:rsidRDefault="00725151">
      <w:r>
        <w:t>Please circle below if you:</w:t>
      </w:r>
    </w:p>
    <w:p w:rsidR="00725151" w:rsidRDefault="00725151"/>
    <w:p w:rsidR="00514F03" w:rsidRDefault="006A0530" w:rsidP="00514F03">
      <w:r>
        <w:t>Act</w:t>
      </w:r>
      <w:r>
        <w:tab/>
      </w:r>
      <w:r>
        <w:tab/>
      </w:r>
      <w:r>
        <w:tab/>
      </w:r>
      <w:r>
        <w:tab/>
      </w:r>
      <w:r>
        <w:tab/>
        <w:t xml:space="preserve">   Sing</w:t>
      </w:r>
      <w:r>
        <w:tab/>
      </w:r>
      <w:r>
        <w:tab/>
      </w:r>
      <w:r>
        <w:tab/>
      </w:r>
      <w:r>
        <w:tab/>
      </w:r>
      <w:r>
        <w:tab/>
        <w:t xml:space="preserve">             Dance</w:t>
      </w:r>
    </w:p>
    <w:p w:rsidR="00725151" w:rsidRDefault="00725151"/>
    <w:p w:rsidR="00F52119" w:rsidRDefault="00F52119">
      <w:r>
        <w:t>Play an</w:t>
      </w:r>
      <w:r w:rsidR="00725151">
        <w:t>y</w:t>
      </w:r>
      <w:r>
        <w:t xml:space="preserve"> </w:t>
      </w:r>
      <w:r w:rsidR="00725151">
        <w:t>instruments? If so, which ones? .....................................................................</w:t>
      </w:r>
    </w:p>
    <w:p w:rsidR="00F52119" w:rsidRDefault="00F52119"/>
    <w:p w:rsidR="00514F03" w:rsidRDefault="00514F03" w:rsidP="00514F03">
      <w:r>
        <w:t>Are you interested in supporting the project in other capacities? Backstage? Front of House, marketing? Please let us know what you’d like to do</w:t>
      </w:r>
      <w:r w:rsidR="006A0530">
        <w:t>.</w:t>
      </w:r>
      <w: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2119" w:rsidRDefault="00F52119"/>
    <w:p w:rsidR="00F52119" w:rsidRDefault="00F52119">
      <w:r>
        <w:t xml:space="preserve">There </w:t>
      </w:r>
      <w:r w:rsidR="001314BE">
        <w:t>are four</w:t>
      </w:r>
      <w:r>
        <w:t xml:space="preserve"> audition slots. Please </w:t>
      </w:r>
      <w:r w:rsidR="00725151">
        <w:t>indicate your preference by</w:t>
      </w:r>
      <w:r w:rsidR="000419F1">
        <w:t xml:space="preserve"> numbering the options 1 to 4, with 1 being your preferred slot</w:t>
      </w:r>
      <w:r>
        <w:t>. We will endeavour to offer you your fist choice wherever possible.</w:t>
      </w:r>
    </w:p>
    <w:p w:rsidR="006A0530" w:rsidRDefault="001349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168275</wp:posOffset>
                </wp:positionV>
                <wp:extent cx="561975" cy="428625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A79F9" id="AutoShape 8" o:spid="_x0000_s1026" style="position:absolute;margin-left:-8.25pt;margin-top:13.25pt;width:44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8218"/>
      </w:tblGrid>
      <w:tr w:rsidR="006A0530" w:rsidTr="006A0530">
        <w:trPr>
          <w:trHeight w:val="534"/>
        </w:trPr>
        <w:tc>
          <w:tcPr>
            <w:tcW w:w="817" w:type="dxa"/>
          </w:tcPr>
          <w:p w:rsidR="006A0530" w:rsidRDefault="006A0530"/>
        </w:tc>
        <w:tc>
          <w:tcPr>
            <w:tcW w:w="8425" w:type="dxa"/>
          </w:tcPr>
          <w:p w:rsidR="006A0530" w:rsidRDefault="006A0530">
            <w:r w:rsidRPr="001A6074">
              <w:t>Saturday 19</w:t>
            </w:r>
            <w:r w:rsidRPr="001A6074">
              <w:rPr>
                <w:vertAlign w:val="superscript"/>
              </w:rPr>
              <w:t>th</w:t>
            </w:r>
            <w:r w:rsidR="00F74316">
              <w:t xml:space="preserve"> March 09:30 – 13</w:t>
            </w:r>
            <w:r w:rsidRPr="001A6074">
              <w:t xml:space="preserve">:00 Carriageworks Theatre, </w:t>
            </w:r>
            <w:r>
              <w:br/>
            </w:r>
            <w:r w:rsidRPr="001A6074">
              <w:rPr>
                <w:shd w:val="clear" w:color="auto" w:fill="FFFFFF"/>
              </w:rPr>
              <w:t>The Electric Press, 3 Millennium Square, Leeds LS2 3AD</w:t>
            </w:r>
          </w:p>
        </w:tc>
      </w:tr>
    </w:tbl>
    <w:p w:rsidR="006A0530" w:rsidRDefault="001349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144780</wp:posOffset>
                </wp:positionV>
                <wp:extent cx="561975" cy="418465"/>
                <wp:effectExtent l="9525" t="10160" r="9525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76E43" id="AutoShape 11" o:spid="_x0000_s1026" style="position:absolute;margin-left:-8.25pt;margin-top:11.4pt;width:44.25pt;height:3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216"/>
      </w:tblGrid>
      <w:tr w:rsidR="006A0530" w:rsidTr="006A0530">
        <w:tc>
          <w:tcPr>
            <w:tcW w:w="817" w:type="dxa"/>
          </w:tcPr>
          <w:p w:rsidR="006A0530" w:rsidRDefault="006A0530"/>
        </w:tc>
        <w:tc>
          <w:tcPr>
            <w:tcW w:w="8425" w:type="dxa"/>
          </w:tcPr>
          <w:p w:rsidR="006A0530" w:rsidRDefault="006A0530">
            <w:r w:rsidRPr="001A6074">
              <w:t>Saturday 19</w:t>
            </w:r>
            <w:r w:rsidRPr="001A6074">
              <w:rPr>
                <w:vertAlign w:val="superscript"/>
              </w:rPr>
              <w:t>th</w:t>
            </w:r>
            <w:r w:rsidR="00F74316">
              <w:t xml:space="preserve"> March 13</w:t>
            </w:r>
            <w:r w:rsidRPr="001A6074">
              <w:t xml:space="preserve">:30 – 17:00 Hunslet Hawks, </w:t>
            </w:r>
            <w:r w:rsidRPr="001A6074">
              <w:rPr>
                <w:shd w:val="clear" w:color="auto" w:fill="FFFFFF"/>
              </w:rPr>
              <w:t>South Leeds Stadium, Middleton Grove, Leeds LS11 5DJ</w:t>
            </w:r>
          </w:p>
        </w:tc>
      </w:tr>
    </w:tbl>
    <w:p w:rsidR="006A0530" w:rsidRDefault="006A05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216"/>
      </w:tblGrid>
      <w:tr w:rsidR="006A0530" w:rsidTr="006A0530">
        <w:tc>
          <w:tcPr>
            <w:tcW w:w="817" w:type="dxa"/>
          </w:tcPr>
          <w:p w:rsidR="006A0530" w:rsidRDefault="0013491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-4445</wp:posOffset>
                      </wp:positionV>
                      <wp:extent cx="561975" cy="418465"/>
                      <wp:effectExtent l="9525" t="9525" r="9525" b="1016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4184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3FC2D" id="AutoShape 12" o:spid="_x0000_s1026" style="position:absolute;margin-left:-8.25pt;margin-top:-.35pt;width:44.25pt;height:3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8425" w:type="dxa"/>
          </w:tcPr>
          <w:p w:rsidR="006A0530" w:rsidRDefault="00421349">
            <w:r>
              <w:t>Sunday 20</w:t>
            </w:r>
            <w:r w:rsidRPr="00421349">
              <w:rPr>
                <w:vertAlign w:val="superscript"/>
              </w:rPr>
              <w:t>th</w:t>
            </w:r>
            <w:r>
              <w:t xml:space="preserve"> March Details </w:t>
            </w:r>
            <w:r w:rsidR="006A0530" w:rsidRPr="001A6074">
              <w:t>TBC</w:t>
            </w:r>
            <w:r w:rsidR="006A0530">
              <w:br/>
            </w:r>
          </w:p>
        </w:tc>
      </w:tr>
    </w:tbl>
    <w:p w:rsidR="006A0530" w:rsidRDefault="0013491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143510</wp:posOffset>
                </wp:positionV>
                <wp:extent cx="561975" cy="418465"/>
                <wp:effectExtent l="9525" t="9525" r="9525" b="1016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1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73B3DC" id="AutoShape 13" o:spid="_x0000_s1026" style="position:absolute;margin-left:-8.25pt;margin-top:11.3pt;width:44.25pt;height:3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216"/>
      </w:tblGrid>
      <w:tr w:rsidR="006A0530" w:rsidTr="006A0530">
        <w:tc>
          <w:tcPr>
            <w:tcW w:w="817" w:type="dxa"/>
          </w:tcPr>
          <w:p w:rsidR="006A0530" w:rsidRDefault="006A0530"/>
        </w:tc>
        <w:tc>
          <w:tcPr>
            <w:tcW w:w="8425" w:type="dxa"/>
          </w:tcPr>
          <w:p w:rsidR="006A0530" w:rsidRDefault="00421349">
            <w:r>
              <w:t>Sunday 20</w:t>
            </w:r>
            <w:r w:rsidRPr="00421349">
              <w:rPr>
                <w:vertAlign w:val="superscript"/>
              </w:rPr>
              <w:t>th</w:t>
            </w:r>
            <w:r>
              <w:t xml:space="preserve"> March Details </w:t>
            </w:r>
            <w:r w:rsidRPr="001A6074">
              <w:t>TBC</w:t>
            </w:r>
            <w:r>
              <w:br/>
            </w:r>
          </w:p>
        </w:tc>
      </w:tr>
    </w:tbl>
    <w:p w:rsidR="006A0530" w:rsidRDefault="006A0530"/>
    <w:p w:rsidR="00526585" w:rsidRDefault="00526585"/>
    <w:p w:rsidR="00526585" w:rsidRDefault="00526585">
      <w:r>
        <w:t>Please let us know if you have any access needs you would like us to know about.</w:t>
      </w:r>
    </w:p>
    <w:sectPr w:rsidR="00526585" w:rsidSect="00A21DD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FC" w:rsidRDefault="003F6FFC" w:rsidP="00725151">
      <w:r>
        <w:separator/>
      </w:r>
    </w:p>
  </w:endnote>
  <w:endnote w:type="continuationSeparator" w:id="0">
    <w:p w:rsidR="003F6FFC" w:rsidRDefault="003F6FFC" w:rsidP="0072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74" w:rsidRPr="00514F03" w:rsidRDefault="001A6074" w:rsidP="00514F03">
    <w:pPr>
      <w:pStyle w:val="Footer"/>
      <w:jc w:val="right"/>
      <w:rPr>
        <w:rFonts w:ascii="Brush Script MT" w:hAnsi="Brush Script MT"/>
        <w:b/>
        <w:sz w:val="72"/>
        <w:szCs w:val="72"/>
      </w:rPr>
    </w:pPr>
    <w:r w:rsidRPr="00514F03">
      <w:rPr>
        <w:rFonts w:ascii="Brush Script MT" w:hAnsi="Brush Script MT"/>
        <w:b/>
        <w:sz w:val="72"/>
        <w:szCs w:val="72"/>
      </w:rPr>
      <w:t>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FC" w:rsidRDefault="003F6FFC" w:rsidP="00725151">
      <w:r>
        <w:separator/>
      </w:r>
    </w:p>
  </w:footnote>
  <w:footnote w:type="continuationSeparator" w:id="0">
    <w:p w:rsidR="003F6FFC" w:rsidRDefault="003F6FFC" w:rsidP="0072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74" w:rsidRPr="00421349" w:rsidRDefault="001A6074" w:rsidP="00616520">
    <w:pPr>
      <w:pStyle w:val="Header"/>
      <w:tabs>
        <w:tab w:val="left" w:pos="390"/>
      </w:tabs>
      <w:rPr>
        <w:rFonts w:ascii="Arial Black" w:hAnsi="Arial Black"/>
        <w:b/>
        <w:sz w:val="32"/>
        <w:szCs w:val="32"/>
      </w:rPr>
    </w:pPr>
    <w:r w:rsidRPr="00616520">
      <w:rPr>
        <w:rFonts w:ascii="Arial Black" w:hAnsi="Arial Black"/>
        <w:b/>
        <w:sz w:val="32"/>
        <w:szCs w:val="32"/>
      </w:rPr>
      <w:t>Leeds Lads Audition</w:t>
    </w:r>
    <w:r w:rsidR="00421349">
      <w:rPr>
        <w:rFonts w:ascii="Arial Black" w:hAnsi="Arial Black"/>
        <w:b/>
        <w:sz w:val="32"/>
        <w:szCs w:val="32"/>
      </w:rPr>
      <w:t xml:space="preserve"> Registration Form     </w:t>
    </w:r>
    <w:r>
      <w:tab/>
    </w:r>
    <w:r>
      <w:rPr>
        <w:noProof/>
        <w:lang w:eastAsia="en-GB"/>
      </w:rPr>
      <w:drawing>
        <wp:inline distT="0" distB="0" distL="0" distR="0">
          <wp:extent cx="1533525" cy="744855"/>
          <wp:effectExtent l="19050" t="0" r="9525" b="0"/>
          <wp:docPr id="1" name="Picture 1" descr="\\SERVER01\Filestore\All Folders and files\Marketing inc images and freepost\Red Ladder logo pack\logo pack\web\jpg\Red-Ladder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01\Filestore\All Folders and files\Marketing inc images and freepost\Red Ladder logo pack\logo pack\web\jpg\Red-Ladder-logo-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440F"/>
    <w:multiLevelType w:val="hybridMultilevel"/>
    <w:tmpl w:val="7C509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19"/>
    <w:rsid w:val="000419F1"/>
    <w:rsid w:val="000F2988"/>
    <w:rsid w:val="001314BE"/>
    <w:rsid w:val="00134917"/>
    <w:rsid w:val="001A6074"/>
    <w:rsid w:val="0031231B"/>
    <w:rsid w:val="003F6FFC"/>
    <w:rsid w:val="00421349"/>
    <w:rsid w:val="00514F03"/>
    <w:rsid w:val="00526585"/>
    <w:rsid w:val="00595636"/>
    <w:rsid w:val="00616520"/>
    <w:rsid w:val="006A0530"/>
    <w:rsid w:val="00725151"/>
    <w:rsid w:val="00A21DDB"/>
    <w:rsid w:val="00BB00A3"/>
    <w:rsid w:val="00BD141D"/>
    <w:rsid w:val="00DA6ED2"/>
    <w:rsid w:val="00DD0F38"/>
    <w:rsid w:val="00E3660E"/>
    <w:rsid w:val="00F52119"/>
    <w:rsid w:val="00F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112E7-72B0-4FD9-AF45-E748A032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1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151"/>
  </w:style>
  <w:style w:type="paragraph" w:styleId="Footer">
    <w:name w:val="footer"/>
    <w:basedOn w:val="Normal"/>
    <w:link w:val="FooterChar"/>
    <w:uiPriority w:val="99"/>
    <w:unhideWhenUsed/>
    <w:rsid w:val="00725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151"/>
  </w:style>
  <w:style w:type="paragraph" w:styleId="BalloonText">
    <w:name w:val="Balloon Text"/>
    <w:basedOn w:val="Normal"/>
    <w:link w:val="BalloonTextChar"/>
    <w:uiPriority w:val="99"/>
    <w:semiHidden/>
    <w:unhideWhenUsed/>
    <w:rsid w:val="00725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1A6074"/>
  </w:style>
  <w:style w:type="character" w:styleId="Emphasis">
    <w:name w:val="Emphasis"/>
    <w:basedOn w:val="DefaultParagraphFont"/>
    <w:uiPriority w:val="20"/>
    <w:qFormat/>
    <w:rsid w:val="001A60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Lloyd</dc:creator>
  <cp:lastModifiedBy>Chris O</cp:lastModifiedBy>
  <cp:revision>2</cp:revision>
  <dcterms:created xsi:type="dcterms:W3CDTF">2016-02-24T17:27:00Z</dcterms:created>
  <dcterms:modified xsi:type="dcterms:W3CDTF">2016-02-24T17:27:00Z</dcterms:modified>
</cp:coreProperties>
</file>